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787C" w14:textId="77777777" w:rsidR="00072291" w:rsidRDefault="00B731FE" w:rsidP="0007229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106</w:t>
      </w:r>
      <w:r w:rsidR="00072291">
        <w:rPr>
          <w:rFonts w:hint="eastAsia"/>
          <w:b/>
          <w:sz w:val="28"/>
          <w:szCs w:val="28"/>
        </w:rPr>
        <w:t>學年度大一校內實習之餐旅</w:t>
      </w:r>
      <w:r w:rsidR="00072291" w:rsidRPr="000401B9">
        <w:rPr>
          <w:rFonts w:hint="eastAsia"/>
          <w:b/>
          <w:sz w:val="28"/>
          <w:szCs w:val="28"/>
        </w:rPr>
        <w:t>實習內容</w:t>
      </w:r>
    </w:p>
    <w:p w14:paraId="08560491" w14:textId="77777777" w:rsidR="00DA4DE3" w:rsidRPr="00A416DA" w:rsidRDefault="001E1FF1" w:rsidP="00DA4DE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排班時間:</w:t>
      </w:r>
      <w:r w:rsidR="00B731FE" w:rsidRPr="00A416DA">
        <w:rPr>
          <w:rFonts w:ascii="標楷體" w:eastAsia="標楷體" w:hAnsi="標楷體" w:hint="eastAsia"/>
          <w:b/>
          <w:color w:val="000000" w:themeColor="text1"/>
          <w:szCs w:val="24"/>
        </w:rPr>
        <w:t>106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B731FE" w:rsidRPr="00A416DA">
        <w:rPr>
          <w:rFonts w:ascii="標楷體" w:eastAsia="標楷體" w:hAnsi="標楷體" w:hint="eastAsia"/>
          <w:b/>
          <w:color w:val="000000" w:themeColor="text1"/>
          <w:szCs w:val="24"/>
        </w:rPr>
        <w:t>10</w:t>
      </w:r>
      <w:r w:rsidR="00AB3925" w:rsidRPr="00A416DA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B731FE" w:rsidRPr="00A416DA">
        <w:rPr>
          <w:rFonts w:ascii="標楷體" w:eastAsia="標楷體" w:hAnsi="標楷體" w:hint="eastAsia"/>
          <w:b/>
          <w:color w:val="000000" w:themeColor="text1"/>
          <w:szCs w:val="24"/>
        </w:rPr>
        <w:t>9</w:t>
      </w:r>
      <w:r w:rsidR="00AB3925" w:rsidRPr="00A416DA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>(一)</w:t>
      </w:r>
      <w:r w:rsidR="00AB3925" w:rsidRPr="00A416DA">
        <w:rPr>
          <w:rFonts w:ascii="標楷體" w:eastAsia="標楷體" w:hAnsi="標楷體" w:hint="eastAsia"/>
          <w:color w:val="000000" w:themeColor="text1"/>
          <w:szCs w:val="24"/>
        </w:rPr>
        <w:t>開始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1F113A" w:rsidRPr="00A416DA">
        <w:rPr>
          <w:rFonts w:ascii="標楷體" w:eastAsia="標楷體" w:hAnsi="標楷體" w:hint="eastAsia"/>
          <w:color w:val="000000" w:themeColor="text1"/>
          <w:szCs w:val="24"/>
        </w:rPr>
        <w:t>週一至週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B731FE" w:rsidRPr="00A416DA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:00~16:40</w:t>
      </w:r>
    </w:p>
    <w:p w14:paraId="66F9E825" w14:textId="61773973" w:rsidR="00072291" w:rsidRPr="00A416DA" w:rsidRDefault="001E1FF1" w:rsidP="00DA4DE3">
      <w:pPr>
        <w:pStyle w:val="a3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>每週</w:t>
      </w:r>
      <w:r w:rsidR="00A416DA" w:rsidRPr="00A416DA">
        <w:rPr>
          <w:rFonts w:ascii="標楷體" w:eastAsia="標楷體" w:hAnsi="標楷體" w:hint="eastAsia"/>
          <w:b/>
          <w:color w:val="000000" w:themeColor="text1"/>
          <w:szCs w:val="24"/>
        </w:rPr>
        <w:t>二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B731FE" w:rsidRPr="00A416DA">
        <w:rPr>
          <w:rFonts w:ascii="標楷體" w:eastAsia="標楷體" w:hAnsi="標楷體" w:hint="eastAsia"/>
          <w:b/>
          <w:color w:val="000000" w:themeColor="text1"/>
          <w:szCs w:val="24"/>
        </w:rPr>
        <w:t>中午</w:t>
      </w:r>
      <w:r w:rsidR="00A416DA" w:rsidRPr="00A416DA">
        <w:rPr>
          <w:rFonts w:ascii="標楷體" w:eastAsia="標楷體" w:hAnsi="標楷體"/>
          <w:b/>
          <w:color w:val="000000" w:themeColor="text1"/>
          <w:szCs w:val="24"/>
        </w:rPr>
        <w:t>＆第五節＆第六節＆第七節</w:t>
      </w:r>
      <w:r w:rsidR="00B731FE" w:rsidRPr="00A416DA">
        <w:rPr>
          <w:rFonts w:ascii="標楷體" w:eastAsia="標楷體" w:hAnsi="標楷體" w:hint="eastAsia"/>
          <w:b/>
          <w:color w:val="000000" w:themeColor="text1"/>
          <w:szCs w:val="24"/>
        </w:rPr>
        <w:t>、每週三</w:t>
      </w:r>
      <w:r w:rsidR="001C5ADC" w:rsidRPr="00A416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B731FE" w:rsidRPr="00A416DA">
        <w:rPr>
          <w:rFonts w:ascii="標楷體" w:eastAsia="標楷體" w:hAnsi="標楷體" w:hint="eastAsia"/>
          <w:b/>
          <w:color w:val="000000" w:themeColor="text1"/>
          <w:szCs w:val="24"/>
        </w:rPr>
        <w:t>上午第三</w:t>
      </w:r>
      <w:r w:rsidR="001C5ADC" w:rsidRPr="00A416DA">
        <w:rPr>
          <w:rFonts w:ascii="標楷體" w:eastAsia="標楷體" w:hAnsi="標楷體" w:hint="eastAsia"/>
          <w:b/>
          <w:color w:val="000000" w:themeColor="text1"/>
          <w:szCs w:val="24"/>
        </w:rPr>
        <w:t>節</w:t>
      </w:r>
      <w:r w:rsidR="00B731FE" w:rsidRPr="00A416DA">
        <w:rPr>
          <w:rFonts w:ascii="標楷體" w:eastAsia="標楷體" w:hAnsi="標楷體"/>
          <w:b/>
          <w:color w:val="000000" w:themeColor="text1"/>
          <w:szCs w:val="24"/>
        </w:rPr>
        <w:t>＆第四節</w:t>
      </w:r>
      <w:r w:rsidR="00A416DA" w:rsidRPr="00A416DA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A416DA" w:rsidRPr="00A416DA">
        <w:rPr>
          <w:rFonts w:ascii="標楷體" w:eastAsia="標楷體" w:hAnsi="標楷體" w:hint="eastAsia"/>
          <w:b/>
          <w:color w:val="000000" w:themeColor="text1"/>
          <w:szCs w:val="24"/>
        </w:rPr>
        <w:t>每週</w:t>
      </w:r>
      <w:r w:rsidR="00A416DA" w:rsidRPr="00A416DA">
        <w:rPr>
          <w:rFonts w:ascii="標楷體" w:eastAsia="標楷體" w:hAnsi="標楷體"/>
          <w:b/>
          <w:color w:val="000000" w:themeColor="text1"/>
          <w:szCs w:val="24"/>
        </w:rPr>
        <w:t>四</w:t>
      </w:r>
      <w:r w:rsidR="00A416DA" w:rsidRPr="00A416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上午第三節</w:t>
      </w:r>
      <w:r w:rsidR="00A416DA" w:rsidRPr="00A416DA">
        <w:rPr>
          <w:rFonts w:ascii="標楷體" w:eastAsia="標楷體" w:hAnsi="標楷體"/>
          <w:b/>
          <w:color w:val="000000" w:themeColor="text1"/>
          <w:szCs w:val="24"/>
        </w:rPr>
        <w:t>＆第四節</w:t>
      </w:r>
      <w:r w:rsidR="001C5ADC" w:rsidRPr="00A416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以及 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>遇貴賓參訪時段，不開放填班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1C4BB97F" w14:textId="35E3E4D8" w:rsidR="001F113A" w:rsidRPr="00A416DA" w:rsidRDefault="00876A99" w:rsidP="00876A99">
      <w:pPr>
        <w:rPr>
          <w:rFonts w:ascii="標楷體" w:eastAsia="標楷體" w:hAnsi="標楷體"/>
          <w:b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二. </w:t>
      </w:r>
      <w:r w:rsidR="001F113A" w:rsidRPr="00A416DA">
        <w:rPr>
          <w:rFonts w:ascii="標楷體" w:eastAsia="標楷體" w:hAnsi="標楷體" w:hint="eastAsia"/>
          <w:color w:val="000000" w:themeColor="text1"/>
          <w:szCs w:val="24"/>
        </w:rPr>
        <w:t>開始</w:t>
      </w:r>
      <w:r w:rsidR="00A416DA" w:rsidRPr="00A416DA">
        <w:rPr>
          <w:rFonts w:ascii="標楷體" w:eastAsia="標楷體" w:hAnsi="標楷體"/>
          <w:color w:val="000000" w:themeColor="text1"/>
          <w:szCs w:val="24"/>
        </w:rPr>
        <w:t>填</w:t>
      </w:r>
      <w:r w:rsidR="001F113A" w:rsidRPr="00A416DA">
        <w:rPr>
          <w:rFonts w:ascii="標楷體" w:eastAsia="標楷體" w:hAnsi="標楷體" w:hint="eastAsia"/>
          <w:color w:val="000000" w:themeColor="text1"/>
          <w:szCs w:val="24"/>
        </w:rPr>
        <w:t>實習日期：</w:t>
      </w:r>
      <w:r w:rsidR="00373A73" w:rsidRPr="00A416DA">
        <w:rPr>
          <w:rFonts w:ascii="標楷體" w:eastAsia="標楷體" w:hAnsi="標楷體" w:hint="eastAsia"/>
          <w:b/>
          <w:color w:val="000000" w:themeColor="text1"/>
          <w:szCs w:val="24"/>
        </w:rPr>
        <w:t>106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B731FE" w:rsidRPr="00A416DA">
        <w:rPr>
          <w:rFonts w:ascii="標楷體" w:eastAsia="標楷體" w:hAnsi="標楷體" w:hint="eastAsia"/>
          <w:b/>
          <w:color w:val="000000" w:themeColor="text1"/>
          <w:szCs w:val="24"/>
        </w:rPr>
        <w:t>10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B731FE" w:rsidRPr="00A416DA">
        <w:rPr>
          <w:rFonts w:ascii="標楷體" w:eastAsia="標楷體" w:hAnsi="標楷體"/>
          <w:b/>
          <w:color w:val="000000" w:themeColor="text1"/>
          <w:szCs w:val="24"/>
        </w:rPr>
        <w:t>2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>日(一)</w:t>
      </w:r>
    </w:p>
    <w:p w14:paraId="2017FFC0" w14:textId="77777777" w:rsidR="001E1FF1" w:rsidRPr="00A416DA" w:rsidRDefault="00876A99" w:rsidP="00876A99">
      <w:pPr>
        <w:rPr>
          <w:rFonts w:ascii="標楷體" w:eastAsia="標楷體" w:hAnsi="標楷體"/>
          <w:b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三. 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排班方式</w:t>
      </w:r>
      <w:r w:rsidR="00AB3925"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C544A" w:rsidRPr="00A416DA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a.</w:t>
      </w:r>
      <w:r w:rsidR="0004383E" w:rsidRPr="00A416DA">
        <w:rPr>
          <w:rFonts w:ascii="標楷體" w:eastAsia="標楷體" w:hAnsi="標楷體" w:hint="eastAsia"/>
          <w:color w:val="000000" w:themeColor="text1"/>
          <w:szCs w:val="24"/>
        </w:rPr>
        <w:t>每一節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最多排</w:t>
      </w:r>
      <w:r w:rsidR="0004383E" w:rsidRPr="00A416DA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位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實習生，請勿代填班表。</w:t>
      </w:r>
    </w:p>
    <w:p w14:paraId="53BB2E95" w14:textId="77777777" w:rsidR="00876A99" w:rsidRPr="00A416DA" w:rsidRDefault="00876A99" w:rsidP="00876A99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ab/>
        <w:t xml:space="preserve">         </w:t>
      </w:r>
      <w:r w:rsidR="00DC544A"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b.每次</w:t>
      </w:r>
      <w:r w:rsidR="001F113A" w:rsidRPr="00A416DA"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排兩個禮拜的班。</w:t>
      </w:r>
    </w:p>
    <w:p w14:paraId="4EF6EF0F" w14:textId="77777777" w:rsidR="00FA11EE" w:rsidRPr="00A416DA" w:rsidRDefault="00876A99" w:rsidP="00876A99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            </w:t>
      </w:r>
      <w:r w:rsidR="00DC544A"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c.</w:t>
      </w:r>
      <w:r w:rsidR="00370AE0" w:rsidRPr="00A416DA">
        <w:rPr>
          <w:rFonts w:ascii="標楷體" w:eastAsia="標楷體" w:hAnsi="標楷體" w:hint="eastAsia"/>
          <w:color w:val="000000" w:themeColor="text1"/>
          <w:szCs w:val="24"/>
        </w:rPr>
        <w:t>同一節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最多可排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同班</w:t>
      </w:r>
      <w:r w:rsidR="001F113A" w:rsidRPr="00A416DA">
        <w:rPr>
          <w:rFonts w:ascii="標楷體" w:eastAsia="標楷體" w:hAnsi="標楷體" w:hint="eastAsia"/>
          <w:b/>
          <w:color w:val="000000" w:themeColor="text1"/>
          <w:szCs w:val="24"/>
        </w:rPr>
        <w:t>的3位</w:t>
      </w:r>
      <w:r w:rsidR="00B731FE" w:rsidRPr="00A416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23DDF9F" w14:textId="77777777" w:rsidR="001E1FF1" w:rsidRPr="00A416DA" w:rsidRDefault="00876A99" w:rsidP="00876A99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            </w:t>
      </w:r>
      <w:r w:rsidR="00DC544A"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04383E" w:rsidRPr="00A416DA">
        <w:rPr>
          <w:rFonts w:ascii="標楷體" w:eastAsia="標楷體" w:hAnsi="標楷體" w:hint="eastAsia"/>
          <w:color w:val="000000" w:themeColor="text1"/>
          <w:szCs w:val="24"/>
        </w:rPr>
        <w:t>d.</w:t>
      </w:r>
      <w:r w:rsidR="00B731FE" w:rsidRPr="00A416DA">
        <w:rPr>
          <w:rFonts w:ascii="標楷體" w:eastAsia="標楷體" w:hAnsi="標楷體"/>
          <w:color w:val="000000" w:themeColor="text1"/>
          <w:szCs w:val="24"/>
        </w:rPr>
        <w:t>第二個禮拜</w:t>
      </w:r>
      <w:r w:rsidR="00370AE0" w:rsidRPr="00A416DA">
        <w:rPr>
          <w:rFonts w:ascii="標楷體" w:eastAsia="標楷體" w:hAnsi="標楷體" w:hint="eastAsia"/>
          <w:color w:val="000000" w:themeColor="text1"/>
          <w:szCs w:val="24"/>
        </w:rPr>
        <w:t>若人數不滿，可</w:t>
      </w:r>
      <w:r w:rsidR="00B731FE" w:rsidRPr="00A416DA">
        <w:rPr>
          <w:rFonts w:ascii="標楷體" w:eastAsia="標楷體" w:hAnsi="標楷體" w:hint="eastAsia"/>
          <w:color w:val="000000" w:themeColor="text1"/>
          <w:szCs w:val="24"/>
        </w:rPr>
        <w:t>開放</w:t>
      </w:r>
      <w:r w:rsidR="00B731FE" w:rsidRPr="00A416DA">
        <w:rPr>
          <w:rFonts w:ascii="標楷體" w:eastAsia="標楷體" w:hAnsi="標楷體"/>
          <w:color w:val="000000" w:themeColor="text1"/>
          <w:szCs w:val="24"/>
        </w:rPr>
        <w:t>其他</w:t>
      </w:r>
      <w:r w:rsidR="00B731FE" w:rsidRPr="00A416DA">
        <w:rPr>
          <w:rFonts w:ascii="標楷體" w:eastAsia="標楷體" w:hAnsi="標楷體" w:hint="eastAsia"/>
          <w:color w:val="000000" w:themeColor="text1"/>
          <w:szCs w:val="24"/>
        </w:rPr>
        <w:t>班</w:t>
      </w:r>
      <w:r w:rsidR="00B731FE" w:rsidRPr="00A416DA">
        <w:rPr>
          <w:rFonts w:ascii="標楷體" w:eastAsia="標楷體" w:hAnsi="標楷體"/>
          <w:color w:val="000000" w:themeColor="text1"/>
          <w:szCs w:val="24"/>
        </w:rPr>
        <w:t>的</w:t>
      </w:r>
      <w:r w:rsidR="00B731FE" w:rsidRPr="00A416DA">
        <w:rPr>
          <w:rFonts w:ascii="標楷體" w:eastAsia="標楷體" w:hAnsi="標楷體" w:hint="eastAsia"/>
          <w:color w:val="000000" w:themeColor="text1"/>
          <w:szCs w:val="24"/>
        </w:rPr>
        <w:t>名</w:t>
      </w:r>
      <w:r w:rsidR="00B731FE" w:rsidRPr="00A416DA">
        <w:rPr>
          <w:rFonts w:ascii="標楷體" w:eastAsia="標楷體" w:hAnsi="標楷體"/>
          <w:color w:val="000000" w:themeColor="text1"/>
          <w:szCs w:val="24"/>
        </w:rPr>
        <w:t>額填寫</w:t>
      </w:r>
      <w:r w:rsidR="0004383E" w:rsidRPr="00A416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AB8DA69" w14:textId="77777777" w:rsidR="004A224E" w:rsidRPr="00A416DA" w:rsidRDefault="004A224E" w:rsidP="00876A99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A416DA">
        <w:rPr>
          <w:rFonts w:ascii="標楷體" w:eastAsia="標楷體" w:hAnsi="標楷體" w:hint="eastAsia"/>
          <w:b/>
          <w:color w:val="000000" w:themeColor="text1"/>
          <w:szCs w:val="24"/>
        </w:rPr>
        <w:t>填班、實習地點：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教學旅館。</w:t>
      </w:r>
    </w:p>
    <w:p w14:paraId="309FCD88" w14:textId="77777777" w:rsidR="006E0D3E" w:rsidRPr="00A416DA" w:rsidRDefault="00876A99" w:rsidP="00FA11EE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四. 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實習生</w:t>
      </w:r>
      <w:r w:rsidR="00370AE0" w:rsidRPr="00A416DA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無故缺席一次記警告一次；</w:t>
      </w:r>
      <w:r w:rsidR="00B731FE" w:rsidRPr="00A416DA">
        <w:rPr>
          <w:rFonts w:ascii="標楷體" w:eastAsia="標楷體" w:hAnsi="標楷體" w:hint="eastAsia"/>
          <w:color w:val="000000" w:themeColor="text1"/>
          <w:szCs w:val="24"/>
        </w:rPr>
        <w:t>第三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次起，每次總時數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多加5小時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做為懲罰。</w:t>
      </w:r>
    </w:p>
    <w:p w14:paraId="7D9C96A5" w14:textId="77777777" w:rsidR="001E1FF1" w:rsidRPr="00A416DA" w:rsidRDefault="00272F00" w:rsidP="006E0D3E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五.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如需請假，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本人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須於前一天</w:t>
      </w:r>
      <w:r w:rsidR="009237C5" w:rsidRPr="00A416DA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16:40前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通知旅館幹部;當天臨時有重大事件，因</w:t>
      </w:r>
    </w:p>
    <w:p w14:paraId="7B4C39A4" w14:textId="77777777" w:rsidR="009237C5" w:rsidRPr="00A416DA" w:rsidRDefault="001E1FF1" w:rsidP="009237C5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故不能到者也應向旅館做請假手續，否則視為無故缺席;若當日事先知道會遲到者，</w:t>
      </w:r>
    </w:p>
    <w:p w14:paraId="364C329A" w14:textId="77777777" w:rsidR="006E0D3E" w:rsidRPr="00A416DA" w:rsidRDefault="001E1FF1" w:rsidP="009237C5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務必提</w:t>
      </w:r>
      <w:r w:rsidRPr="00A416DA">
        <w:rPr>
          <w:rFonts w:ascii="標楷體" w:eastAsia="標楷體" w:hAnsi="標楷體" w:hint="eastAsia"/>
          <w:b/>
          <w:color w:val="000000" w:themeColor="text1"/>
          <w:szCs w:val="24"/>
        </w:rPr>
        <w:t>前一小時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告知旅館幹部</w:t>
      </w:r>
    </w:p>
    <w:p w14:paraId="7D45CA23" w14:textId="586C0EA9" w:rsidR="001E1FF1" w:rsidRPr="00A416DA" w:rsidRDefault="00272F00" w:rsidP="006E0D3E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六.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實習及考核當天</w:t>
      </w:r>
      <w:r w:rsidR="00FA11EE" w:rsidRPr="00A416DA">
        <w:rPr>
          <w:rFonts w:ascii="標楷體" w:eastAsia="標楷體" w:hAnsi="標楷體" w:hint="eastAsia"/>
          <w:b/>
          <w:color w:val="000000" w:themeColor="text1"/>
          <w:szCs w:val="24"/>
        </w:rPr>
        <w:t>務必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攜帶</w:t>
      </w:r>
      <w:r w:rsidR="00FA11EE" w:rsidRPr="00A416DA">
        <w:rPr>
          <w:rFonts w:ascii="標楷體" w:eastAsia="標楷體" w:hAnsi="標楷體" w:hint="eastAsia"/>
          <w:b/>
          <w:color w:val="000000" w:themeColor="text1"/>
          <w:szCs w:val="24"/>
        </w:rPr>
        <w:t>【實習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時數表</w:t>
      </w:r>
      <w:r w:rsidR="00FA11EE" w:rsidRPr="00A416DA">
        <w:rPr>
          <w:rFonts w:ascii="標楷體" w:eastAsia="標楷體" w:hAnsi="標楷體" w:hint="eastAsia"/>
          <w:b/>
          <w:color w:val="000000" w:themeColor="text1"/>
          <w:szCs w:val="24"/>
        </w:rPr>
        <w:t>】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，未攜帶者則當日實習時數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不列入計算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，也</w:t>
      </w:r>
      <w:r w:rsidR="001E1FF1" w:rsidRPr="00A416DA">
        <w:rPr>
          <w:rFonts w:ascii="標楷體" w:eastAsia="標楷體" w:hAnsi="標楷體" w:hint="eastAsia"/>
          <w:b/>
          <w:color w:val="000000" w:themeColor="text1"/>
          <w:szCs w:val="24"/>
        </w:rPr>
        <w:t>不予以補簽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9689560" w14:textId="77777777" w:rsidR="00272F00" w:rsidRPr="00A416DA" w:rsidRDefault="001E1FF1" w:rsidP="006E0D3E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七.實習時數表由各位同學自行保管，若遺失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或損壞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造成時數無法計算者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結果自行負責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C377D09" w14:textId="77777777" w:rsidR="00E73220" w:rsidRPr="00A416DA" w:rsidRDefault="001E1FF1" w:rsidP="006E0D3E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="00E73220" w:rsidRPr="00A416DA">
        <w:rPr>
          <w:rFonts w:ascii="標楷體" w:eastAsia="標楷體" w:hAnsi="標楷體" w:hint="eastAsia"/>
          <w:color w:val="000000" w:themeColor="text1"/>
          <w:szCs w:val="24"/>
        </w:rPr>
        <w:t>.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完成實習時數者，須經</w:t>
      </w:r>
      <w:r w:rsidR="00B731FE" w:rsidRPr="00A416DA">
        <w:rPr>
          <w:rFonts w:ascii="標楷體" w:eastAsia="標楷體" w:hAnsi="標楷體"/>
          <w:color w:val="000000" w:themeColor="text1"/>
          <w:szCs w:val="24"/>
        </w:rPr>
        <w:t>鋪床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考核完成後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才算正式完成校內餐旅實習。</w:t>
      </w:r>
    </w:p>
    <w:p w14:paraId="37C4912B" w14:textId="77777777" w:rsidR="0096757B" w:rsidRPr="00A416DA" w:rsidRDefault="001E1FF1" w:rsidP="0073362F">
      <w:pPr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="0096757B" w:rsidRPr="00A416DA">
        <w:rPr>
          <w:rFonts w:ascii="標楷體" w:eastAsia="標楷體" w:hAnsi="標楷體" w:hint="eastAsia"/>
          <w:color w:val="000000" w:themeColor="text1"/>
          <w:szCs w:val="24"/>
        </w:rPr>
        <w:t>.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餐旅實習將不另外加開假日或寒暑假時段，一切將依排定課程及考試計算時數，因自身因素</w:t>
      </w:r>
      <w:bookmarkStart w:id="0" w:name="_GoBack"/>
      <w:bookmarkEnd w:id="0"/>
      <w:r w:rsidRPr="00A416DA">
        <w:rPr>
          <w:rFonts w:ascii="標楷體" w:eastAsia="標楷體" w:hAnsi="標楷體" w:hint="eastAsia"/>
          <w:color w:val="000000" w:themeColor="text1"/>
          <w:szCs w:val="24"/>
        </w:rPr>
        <w:t>無法</w:t>
      </w:r>
    </w:p>
    <w:p w14:paraId="0B0202BB" w14:textId="77777777" w:rsidR="00E73220" w:rsidRPr="00A416DA" w:rsidRDefault="0096757B" w:rsidP="0073362F">
      <w:pPr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參與而造成無法完成校內實習者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請自行負責。</w:t>
      </w:r>
    </w:p>
    <w:p w14:paraId="672F66D2" w14:textId="77777777" w:rsidR="0096757B" w:rsidRPr="00A416DA" w:rsidRDefault="001E1FF1" w:rsidP="0073362F">
      <w:pPr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十.校內實習結束前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應於各個實習單位拍攝</w:t>
      </w:r>
      <w:r w:rsidRPr="00A416DA">
        <w:rPr>
          <w:rFonts w:ascii="標楷體" w:eastAsia="標楷體" w:hAnsi="標楷體" w:hint="eastAsia"/>
          <w:b/>
          <w:color w:val="000000" w:themeColor="text1"/>
          <w:szCs w:val="24"/>
        </w:rPr>
        <w:t>5張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校內實習照片，餐旅實習開放拍照最晚於一年級下</w:t>
      </w:r>
    </w:p>
    <w:p w14:paraId="20886A8C" w14:textId="77777777" w:rsidR="001E1FF1" w:rsidRPr="00A416DA" w:rsidRDefault="0096757B" w:rsidP="0073362F">
      <w:pPr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1E1FF1" w:rsidRPr="00A416DA">
        <w:rPr>
          <w:rFonts w:ascii="標楷體" w:eastAsia="標楷體" w:hAnsi="標楷體" w:hint="eastAsia"/>
          <w:color w:val="000000" w:themeColor="text1"/>
          <w:szCs w:val="24"/>
        </w:rPr>
        <w:t>學期期末考週前一個禮拜之星期五，因自身因素而無法完成者自行負責。</w:t>
      </w:r>
    </w:p>
    <w:p w14:paraId="2C6C31AF" w14:textId="77777777" w:rsidR="00204751" w:rsidRPr="00A416DA" w:rsidRDefault="001E1FF1" w:rsidP="006E0D3E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十一.校內實習完成時數者</w:t>
      </w:r>
      <w:r w:rsidR="00FA11EE" w:rsidRPr="00A416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416DA">
        <w:rPr>
          <w:rFonts w:ascii="標楷體" w:eastAsia="標楷體" w:hAnsi="標楷體" w:hint="eastAsia"/>
          <w:b/>
          <w:color w:val="000000" w:themeColor="text1"/>
          <w:szCs w:val="24"/>
        </w:rPr>
        <w:t>最晚於一年級下學期期末考週前一個禮拜之星期五</w:t>
      </w:r>
      <w:r w:rsidR="00204751" w:rsidRPr="00A416DA">
        <w:rPr>
          <w:rFonts w:ascii="標楷體" w:eastAsia="標楷體" w:hAnsi="標楷體" w:hint="eastAsia"/>
          <w:b/>
          <w:color w:val="000000" w:themeColor="text1"/>
          <w:szCs w:val="24"/>
        </w:rPr>
        <w:t>中午12點前</w:t>
      </w:r>
      <w:r w:rsidR="00204751" w:rsidRPr="00A416DA">
        <w:rPr>
          <w:rFonts w:ascii="標楷體" w:eastAsia="標楷體" w:hAnsi="標楷體" w:hint="eastAsia"/>
          <w:color w:val="000000" w:themeColor="text1"/>
          <w:szCs w:val="24"/>
        </w:rPr>
        <w:t>繳交校內</w:t>
      </w:r>
    </w:p>
    <w:p w14:paraId="4DBAE296" w14:textId="77777777" w:rsidR="00E73220" w:rsidRPr="00A416DA" w:rsidRDefault="00204751" w:rsidP="006E0D3E">
      <w:pPr>
        <w:rPr>
          <w:rFonts w:ascii="標楷體" w:eastAsia="標楷體" w:hAnsi="標楷體"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ab/>
      </w:r>
      <w:r w:rsidR="0096757B" w:rsidRPr="00A416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實習心得，未於時間繳交心得者，則視同未完成校內實習，時數延長至15小時。</w:t>
      </w:r>
    </w:p>
    <w:p w14:paraId="1593706F" w14:textId="77777777" w:rsidR="001E1FF1" w:rsidRPr="00A416DA" w:rsidRDefault="001E1FF1" w:rsidP="004514CA">
      <w:pPr>
        <w:ind w:left="425" w:hangingChars="177" w:hanging="425"/>
        <w:rPr>
          <w:rFonts w:ascii="標楷體" w:eastAsia="標楷體" w:hAnsi="標楷體"/>
          <w:b/>
          <w:color w:val="000000" w:themeColor="text1"/>
          <w:szCs w:val="24"/>
        </w:rPr>
      </w:pPr>
      <w:r w:rsidRPr="00A416DA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204751" w:rsidRPr="00A416DA">
        <w:rPr>
          <w:rFonts w:ascii="標楷體" w:eastAsia="標楷體" w:hAnsi="標楷體" w:hint="eastAsia"/>
          <w:color w:val="000000" w:themeColor="text1"/>
          <w:szCs w:val="24"/>
        </w:rPr>
        <w:t>二.</w:t>
      </w:r>
      <w:r w:rsidR="004514CA" w:rsidRPr="00A416DA">
        <w:rPr>
          <w:rFonts w:ascii="標楷體" w:eastAsia="標楷體" w:hAnsi="標楷體" w:hint="eastAsia"/>
          <w:color w:val="000000" w:themeColor="text1"/>
          <w:szCs w:val="24"/>
        </w:rPr>
        <w:t>106</w:t>
      </w:r>
      <w:r w:rsidRPr="00A416DA">
        <w:rPr>
          <w:rFonts w:ascii="標楷體" w:eastAsia="標楷體" w:hAnsi="標楷體" w:hint="eastAsia"/>
          <w:color w:val="000000" w:themeColor="text1"/>
          <w:szCs w:val="24"/>
        </w:rPr>
        <w:t>學年度大一學生校內實習須於</w:t>
      </w:r>
      <w:r w:rsidRPr="00A416DA">
        <w:rPr>
          <w:rFonts w:ascii="標楷體" w:eastAsia="標楷體" w:hAnsi="標楷體" w:hint="eastAsia"/>
          <w:b/>
          <w:color w:val="000000" w:themeColor="text1"/>
          <w:szCs w:val="24"/>
        </w:rPr>
        <w:t>一年級學期結束前</w:t>
      </w:r>
      <w:r w:rsidR="00A2101A" w:rsidRPr="00A416DA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Pr="00A416DA">
        <w:rPr>
          <w:rFonts w:ascii="標楷體" w:eastAsia="標楷體" w:hAnsi="標楷體" w:hint="eastAsia"/>
          <w:b/>
          <w:color w:val="000000" w:themeColor="text1"/>
          <w:szCs w:val="24"/>
        </w:rPr>
        <w:t>做滿10小時餐旅實習</w:t>
      </w:r>
      <w:r w:rsidR="004514CA" w:rsidRPr="00A416DA">
        <w:rPr>
          <w:rFonts w:ascii="標楷體" w:eastAsia="標楷體" w:hAnsi="標楷體"/>
          <w:b/>
          <w:color w:val="000000" w:themeColor="text1"/>
          <w:szCs w:val="24"/>
        </w:rPr>
        <w:t>並</w:t>
      </w:r>
      <w:r w:rsidR="004514CA" w:rsidRPr="00A416DA">
        <w:rPr>
          <w:rFonts w:ascii="標楷體" w:eastAsia="標楷體" w:hAnsi="標楷體" w:hint="eastAsia"/>
          <w:b/>
          <w:color w:val="000000" w:themeColor="text1"/>
          <w:szCs w:val="24"/>
        </w:rPr>
        <w:t>完</w:t>
      </w:r>
      <w:r w:rsidR="004514CA" w:rsidRPr="00A416DA">
        <w:rPr>
          <w:rFonts w:ascii="標楷體" w:eastAsia="標楷體" w:hAnsi="標楷體"/>
          <w:b/>
          <w:color w:val="000000" w:themeColor="text1"/>
          <w:szCs w:val="24"/>
        </w:rPr>
        <w:t>成</w:t>
      </w:r>
      <w:r w:rsidR="004514CA" w:rsidRPr="00A416DA">
        <w:rPr>
          <w:rFonts w:ascii="標楷體" w:eastAsia="標楷體" w:hAnsi="標楷體" w:hint="eastAsia"/>
          <w:b/>
          <w:color w:val="000000" w:themeColor="text1"/>
          <w:szCs w:val="24"/>
        </w:rPr>
        <w:t>考</w:t>
      </w:r>
      <w:r w:rsidR="004514CA" w:rsidRPr="00A416DA">
        <w:rPr>
          <w:rFonts w:ascii="標楷體" w:eastAsia="標楷體" w:hAnsi="標楷體"/>
          <w:b/>
          <w:color w:val="000000" w:themeColor="text1"/>
          <w:szCs w:val="24"/>
        </w:rPr>
        <w:t>核</w:t>
      </w:r>
      <w:r w:rsidR="00204751" w:rsidRPr="00A416DA">
        <w:rPr>
          <w:rFonts w:ascii="標楷體" w:eastAsia="標楷體" w:hAnsi="標楷體" w:hint="eastAsia"/>
          <w:color w:val="000000" w:themeColor="text1"/>
          <w:szCs w:val="24"/>
        </w:rPr>
        <w:t>;如</w:t>
      </w:r>
      <w:r w:rsidR="00204751" w:rsidRPr="00A416DA">
        <w:rPr>
          <w:rFonts w:ascii="標楷體" w:eastAsia="標楷體" w:hAnsi="標楷體" w:hint="eastAsia"/>
          <w:b/>
          <w:color w:val="000000" w:themeColor="text1"/>
          <w:szCs w:val="24"/>
        </w:rPr>
        <w:t>一年級學期結束前尚未做滿10小時餐旅實習者，實習延長至15小時。</w:t>
      </w:r>
    </w:p>
    <w:p w14:paraId="544D00EE" w14:textId="77777777" w:rsidR="00204751" w:rsidRPr="0073362F" w:rsidRDefault="00204751" w:rsidP="0073362F">
      <w:pPr>
        <w:ind w:left="708" w:hangingChars="295" w:hanging="708"/>
        <w:rPr>
          <w:b/>
          <w:szCs w:val="24"/>
        </w:rPr>
      </w:pPr>
      <w:r w:rsidRPr="0073362F">
        <w:rPr>
          <w:rFonts w:hint="eastAsia"/>
          <w:b/>
          <w:szCs w:val="24"/>
        </w:rPr>
        <w:t>看完內容者請簽名：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616"/>
        <w:gridCol w:w="1616"/>
        <w:gridCol w:w="1616"/>
      </w:tblGrid>
      <w:tr w:rsidR="00204751" w:rsidRPr="0073362F" w14:paraId="35910239" w14:textId="77777777" w:rsidTr="00783532">
        <w:tc>
          <w:tcPr>
            <w:tcW w:w="1615" w:type="dxa"/>
          </w:tcPr>
          <w:p w14:paraId="2929838D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38A890F0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35CD236D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19D4D714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154BE2E0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1B4B5F3A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0A13D898" w14:textId="77777777" w:rsidTr="00783532">
        <w:tc>
          <w:tcPr>
            <w:tcW w:w="1615" w:type="dxa"/>
          </w:tcPr>
          <w:p w14:paraId="170F097E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36EBF6DF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156AA986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37F62B5C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9EA2C4E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27B29BE8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78572750" w14:textId="77777777" w:rsidTr="00783532">
        <w:tc>
          <w:tcPr>
            <w:tcW w:w="1615" w:type="dxa"/>
          </w:tcPr>
          <w:p w14:paraId="3668F35F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734D472B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6B03DA5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6239DB0D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60956227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5DE3699A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0427D3D5" w14:textId="77777777" w:rsidTr="00783532">
        <w:tc>
          <w:tcPr>
            <w:tcW w:w="1615" w:type="dxa"/>
          </w:tcPr>
          <w:p w14:paraId="428C1742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136507BC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25E67916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15C006E7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02D59175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5639D832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31E66F10" w14:textId="77777777" w:rsidTr="00783532">
        <w:tc>
          <w:tcPr>
            <w:tcW w:w="1615" w:type="dxa"/>
          </w:tcPr>
          <w:p w14:paraId="06F63872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2EE02B62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68ED0A64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68B49C95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3E7DC70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2100AC80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706CE2E6" w14:textId="77777777" w:rsidTr="00783532">
        <w:tc>
          <w:tcPr>
            <w:tcW w:w="1615" w:type="dxa"/>
          </w:tcPr>
          <w:p w14:paraId="703F7401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4D52373C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661DCFC9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20B94DCE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FEA8E01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6456C914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60A07B83" w14:textId="77777777" w:rsidTr="00783532">
        <w:tc>
          <w:tcPr>
            <w:tcW w:w="1615" w:type="dxa"/>
          </w:tcPr>
          <w:p w14:paraId="1C497B35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4A08583A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3D2D76D9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14352B24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56C4C26B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55636181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30CDE9BB" w14:textId="77777777" w:rsidTr="00783532">
        <w:tc>
          <w:tcPr>
            <w:tcW w:w="1615" w:type="dxa"/>
          </w:tcPr>
          <w:p w14:paraId="07AF2EC7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66A24821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AB610E5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35B32B83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3599000E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49A3ED28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6692650A" w14:textId="77777777" w:rsidTr="00783532">
        <w:tc>
          <w:tcPr>
            <w:tcW w:w="1615" w:type="dxa"/>
          </w:tcPr>
          <w:p w14:paraId="668C685F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338D029E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43AA35C6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3DDC69E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1E198580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54233AC4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204751" w:rsidRPr="0073362F" w14:paraId="4C64F268" w14:textId="77777777" w:rsidTr="00783532">
        <w:tc>
          <w:tcPr>
            <w:tcW w:w="1615" w:type="dxa"/>
          </w:tcPr>
          <w:p w14:paraId="193B29CB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0DBF1F93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82B012C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24D8ECB9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30FE32E0" w14:textId="77777777" w:rsidR="00204751" w:rsidRPr="0073362F" w:rsidRDefault="00204751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22F281A9" w14:textId="77777777" w:rsidR="00204751" w:rsidRPr="0073362F" w:rsidRDefault="00204751" w:rsidP="00783532">
            <w:pPr>
              <w:rPr>
                <w:szCs w:val="24"/>
              </w:rPr>
            </w:pPr>
          </w:p>
        </w:tc>
      </w:tr>
      <w:tr w:rsidR="00C12D7F" w:rsidRPr="0073362F" w14:paraId="3733048B" w14:textId="77777777" w:rsidTr="00783532">
        <w:tc>
          <w:tcPr>
            <w:tcW w:w="1615" w:type="dxa"/>
          </w:tcPr>
          <w:p w14:paraId="57B45A98" w14:textId="77777777" w:rsidR="00C12D7F" w:rsidRPr="0073362F" w:rsidRDefault="00C12D7F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3D0458C1" w14:textId="77777777" w:rsidR="00C12D7F" w:rsidRPr="0073362F" w:rsidRDefault="00C12D7F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6ACDAE4A" w14:textId="77777777" w:rsidR="00C12D7F" w:rsidRPr="0073362F" w:rsidRDefault="00C12D7F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6FA44657" w14:textId="77777777" w:rsidR="00C12D7F" w:rsidRPr="0073362F" w:rsidRDefault="00C12D7F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0C2B6262" w14:textId="77777777" w:rsidR="00C12D7F" w:rsidRPr="0073362F" w:rsidRDefault="00C12D7F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769F6EE" w14:textId="77777777" w:rsidR="00C12D7F" w:rsidRPr="0073362F" w:rsidRDefault="00C12D7F" w:rsidP="00783532">
            <w:pPr>
              <w:rPr>
                <w:szCs w:val="24"/>
              </w:rPr>
            </w:pPr>
          </w:p>
        </w:tc>
      </w:tr>
      <w:tr w:rsidR="00E749EC" w:rsidRPr="0073362F" w14:paraId="12BA82DC" w14:textId="77777777" w:rsidTr="00783532">
        <w:tc>
          <w:tcPr>
            <w:tcW w:w="1615" w:type="dxa"/>
          </w:tcPr>
          <w:p w14:paraId="3B421A8B" w14:textId="77777777" w:rsidR="00E749EC" w:rsidRPr="0073362F" w:rsidRDefault="00E749EC" w:rsidP="00783532">
            <w:pPr>
              <w:rPr>
                <w:szCs w:val="24"/>
              </w:rPr>
            </w:pPr>
          </w:p>
        </w:tc>
        <w:tc>
          <w:tcPr>
            <w:tcW w:w="1615" w:type="dxa"/>
          </w:tcPr>
          <w:p w14:paraId="72011C5C" w14:textId="77777777" w:rsidR="00E749EC" w:rsidRPr="0073362F" w:rsidRDefault="00E749EC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2FA9FBC5" w14:textId="77777777" w:rsidR="00E749EC" w:rsidRPr="0073362F" w:rsidRDefault="00E749EC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272C8245" w14:textId="77777777" w:rsidR="00E749EC" w:rsidRPr="0073362F" w:rsidRDefault="00E749EC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18E5267" w14:textId="77777777" w:rsidR="00E749EC" w:rsidRPr="0073362F" w:rsidRDefault="00E749EC" w:rsidP="00783532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7BFC223D" w14:textId="77777777" w:rsidR="00E749EC" w:rsidRPr="0073362F" w:rsidRDefault="00E749EC" w:rsidP="00783532">
            <w:pPr>
              <w:rPr>
                <w:szCs w:val="24"/>
              </w:rPr>
            </w:pPr>
          </w:p>
        </w:tc>
      </w:tr>
    </w:tbl>
    <w:p w14:paraId="183AFFC6" w14:textId="77777777" w:rsidR="0073362F" w:rsidRDefault="00C12D7F" w:rsidP="006E0D3E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請班代確定每位同學都有簽名後</w:t>
      </w:r>
      <w:r w:rsidR="009837DB">
        <w:rPr>
          <w:rFonts w:hint="eastAsia"/>
          <w:color w:val="000000" w:themeColor="text1"/>
          <w:szCs w:val="24"/>
        </w:rPr>
        <w:t>，</w:t>
      </w:r>
      <w:r>
        <w:rPr>
          <w:rFonts w:hint="eastAsia"/>
          <w:color w:val="000000" w:themeColor="text1"/>
          <w:szCs w:val="24"/>
        </w:rPr>
        <w:t>拿至教學旅館</w:t>
      </w:r>
      <w:r w:rsidR="00E97347">
        <w:rPr>
          <w:rFonts w:hint="eastAsia"/>
          <w:color w:val="000000" w:themeColor="text1"/>
          <w:szCs w:val="24"/>
        </w:rPr>
        <w:t>繳交</w:t>
      </w:r>
      <w:r>
        <w:rPr>
          <w:rFonts w:hint="eastAsia"/>
          <w:color w:val="000000" w:themeColor="text1"/>
          <w:szCs w:val="24"/>
        </w:rPr>
        <w:t>。</w:t>
      </w:r>
    </w:p>
    <w:p w14:paraId="2A731E35" w14:textId="77777777" w:rsidR="00C12D7F" w:rsidRDefault="00C12D7F" w:rsidP="006E0D3E">
      <w:pPr>
        <w:rPr>
          <w:color w:val="000000" w:themeColor="text1"/>
          <w:szCs w:val="24"/>
        </w:rPr>
      </w:pPr>
    </w:p>
    <w:p w14:paraId="1D5A917A" w14:textId="77777777" w:rsidR="001E1FF1" w:rsidRPr="00204751" w:rsidRDefault="0073362F" w:rsidP="006E0D3E">
      <w:pPr>
        <w:rPr>
          <w:color w:val="000000" w:themeColor="text1"/>
        </w:rPr>
      </w:pPr>
      <w:r w:rsidRPr="0073362F">
        <w:rPr>
          <w:rFonts w:hint="eastAsia"/>
          <w:color w:val="000000" w:themeColor="text1"/>
          <w:szCs w:val="24"/>
        </w:rPr>
        <w:t>教學旅館電話</w:t>
      </w:r>
      <w:r w:rsidRPr="0073362F">
        <w:rPr>
          <w:rFonts w:hint="eastAsia"/>
          <w:color w:val="000000" w:themeColor="text1"/>
          <w:szCs w:val="24"/>
        </w:rPr>
        <w:t>(03)3507001#5212</w:t>
      </w:r>
      <w:r w:rsidRPr="0073362F">
        <w:rPr>
          <w:rFonts w:hint="eastAsia"/>
          <w:color w:val="000000" w:themeColor="text1"/>
          <w:szCs w:val="24"/>
        </w:rPr>
        <w:t>、</w:t>
      </w:r>
      <w:r w:rsidRPr="0073362F">
        <w:rPr>
          <w:rFonts w:hint="eastAsia"/>
          <w:color w:val="000000" w:themeColor="text1"/>
          <w:szCs w:val="24"/>
        </w:rPr>
        <w:t xml:space="preserve">#5214                   </w:t>
      </w:r>
      <w:r>
        <w:rPr>
          <w:rFonts w:hint="eastAsia"/>
          <w:color w:val="000000" w:themeColor="text1"/>
          <w:szCs w:val="24"/>
        </w:rPr>
        <w:t xml:space="preserve">      </w:t>
      </w:r>
      <w:r w:rsidRPr="0073362F">
        <w:rPr>
          <w:rFonts w:hint="eastAsia"/>
          <w:color w:val="000000" w:themeColor="text1"/>
          <w:szCs w:val="24"/>
        </w:rPr>
        <w:t>教學旅館人資部製作</w:t>
      </w:r>
      <w:r w:rsidR="004514CA">
        <w:rPr>
          <w:rFonts w:hint="eastAsia"/>
          <w:color w:val="000000" w:themeColor="text1"/>
          <w:szCs w:val="24"/>
        </w:rPr>
        <w:t>106</w:t>
      </w:r>
      <w:r w:rsidRPr="0073362F">
        <w:rPr>
          <w:rFonts w:hint="eastAsia"/>
          <w:color w:val="000000" w:themeColor="text1"/>
          <w:szCs w:val="24"/>
        </w:rPr>
        <w:t>/</w:t>
      </w:r>
      <w:r w:rsidR="009237C5">
        <w:rPr>
          <w:rFonts w:hint="eastAsia"/>
          <w:color w:val="000000" w:themeColor="text1"/>
          <w:szCs w:val="24"/>
        </w:rPr>
        <w:t>09</w:t>
      </w:r>
      <w:r w:rsidRPr="0073362F">
        <w:rPr>
          <w:rFonts w:hint="eastAsia"/>
          <w:color w:val="000000" w:themeColor="text1"/>
          <w:szCs w:val="24"/>
        </w:rPr>
        <w:t>/</w:t>
      </w:r>
      <w:r w:rsidR="004514CA">
        <w:rPr>
          <w:rFonts w:hint="eastAsia"/>
          <w:color w:val="000000" w:themeColor="text1"/>
          <w:szCs w:val="24"/>
        </w:rPr>
        <w:t>19</w:t>
      </w:r>
    </w:p>
    <w:sectPr w:rsidR="001E1FF1" w:rsidRPr="00204751" w:rsidSect="00204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5F8B" w14:textId="77777777" w:rsidR="00185A14" w:rsidRDefault="00185A14" w:rsidP="002B5B9F">
      <w:r>
        <w:separator/>
      </w:r>
    </w:p>
  </w:endnote>
  <w:endnote w:type="continuationSeparator" w:id="0">
    <w:p w14:paraId="71986A01" w14:textId="77777777" w:rsidR="00185A14" w:rsidRDefault="00185A14" w:rsidP="002B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DE7E" w14:textId="77777777" w:rsidR="00185A14" w:rsidRDefault="00185A14" w:rsidP="002B5B9F">
      <w:r>
        <w:separator/>
      </w:r>
    </w:p>
  </w:footnote>
  <w:footnote w:type="continuationSeparator" w:id="0">
    <w:p w14:paraId="455C02C6" w14:textId="77777777" w:rsidR="00185A14" w:rsidRDefault="00185A14" w:rsidP="002B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3F9"/>
    <w:multiLevelType w:val="hybridMultilevel"/>
    <w:tmpl w:val="8CB20F52"/>
    <w:lvl w:ilvl="0" w:tplc="35AA03E4">
      <w:start w:val="1"/>
      <w:numFmt w:val="taiwaneseCountingThousand"/>
      <w:lvlText w:val="%1."/>
      <w:lvlJc w:val="left"/>
      <w:pPr>
        <w:ind w:left="495" w:hanging="495"/>
      </w:pPr>
      <w:rPr>
        <w:rFonts w:ascii="標楷體" w:eastAsia="標楷體" w:hAnsi="標楷體" w:cstheme="minorBidi"/>
        <w:b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F0B96"/>
    <w:multiLevelType w:val="hybridMultilevel"/>
    <w:tmpl w:val="46582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905BFC"/>
    <w:multiLevelType w:val="hybridMultilevel"/>
    <w:tmpl w:val="3B209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F77E44"/>
    <w:multiLevelType w:val="hybridMultilevel"/>
    <w:tmpl w:val="B636E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C624B2"/>
    <w:multiLevelType w:val="hybridMultilevel"/>
    <w:tmpl w:val="23C2450C"/>
    <w:lvl w:ilvl="0" w:tplc="45CCF29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291"/>
    <w:rsid w:val="000140EA"/>
    <w:rsid w:val="0004383E"/>
    <w:rsid w:val="00072291"/>
    <w:rsid w:val="000A7F43"/>
    <w:rsid w:val="00185A14"/>
    <w:rsid w:val="001C5ADC"/>
    <w:rsid w:val="001E1FF1"/>
    <w:rsid w:val="001F113A"/>
    <w:rsid w:val="00204751"/>
    <w:rsid w:val="00270787"/>
    <w:rsid w:val="00272F00"/>
    <w:rsid w:val="00282882"/>
    <w:rsid w:val="002B5B9F"/>
    <w:rsid w:val="002D39A1"/>
    <w:rsid w:val="00370AE0"/>
    <w:rsid w:val="00373A73"/>
    <w:rsid w:val="003C148C"/>
    <w:rsid w:val="004514CA"/>
    <w:rsid w:val="0047026A"/>
    <w:rsid w:val="004A224E"/>
    <w:rsid w:val="00630E15"/>
    <w:rsid w:val="006338A9"/>
    <w:rsid w:val="006E0D3E"/>
    <w:rsid w:val="00725CD0"/>
    <w:rsid w:val="0073362F"/>
    <w:rsid w:val="007774EF"/>
    <w:rsid w:val="00876A99"/>
    <w:rsid w:val="009237C5"/>
    <w:rsid w:val="0096757B"/>
    <w:rsid w:val="00970623"/>
    <w:rsid w:val="009837DB"/>
    <w:rsid w:val="009A5F5E"/>
    <w:rsid w:val="00A2101A"/>
    <w:rsid w:val="00A26C35"/>
    <w:rsid w:val="00A416DA"/>
    <w:rsid w:val="00A62D37"/>
    <w:rsid w:val="00AB3925"/>
    <w:rsid w:val="00B731FE"/>
    <w:rsid w:val="00C12D7F"/>
    <w:rsid w:val="00C66151"/>
    <w:rsid w:val="00CA30BE"/>
    <w:rsid w:val="00CE7A4F"/>
    <w:rsid w:val="00D4005A"/>
    <w:rsid w:val="00D8640F"/>
    <w:rsid w:val="00DA4DE3"/>
    <w:rsid w:val="00DC544A"/>
    <w:rsid w:val="00E73220"/>
    <w:rsid w:val="00E749EC"/>
    <w:rsid w:val="00E907ED"/>
    <w:rsid w:val="00E97347"/>
    <w:rsid w:val="00F5015A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A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51"/>
    <w:pPr>
      <w:ind w:leftChars="200" w:left="480"/>
    </w:pPr>
  </w:style>
  <w:style w:type="table" w:styleId="a4">
    <w:name w:val="Table Grid"/>
    <w:basedOn w:val="a1"/>
    <w:uiPriority w:val="59"/>
    <w:rsid w:val="00204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5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5B9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5B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JC-TEAM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0905514205</cp:lastModifiedBy>
  <cp:revision>25</cp:revision>
  <dcterms:created xsi:type="dcterms:W3CDTF">2011-09-12T15:26:00Z</dcterms:created>
  <dcterms:modified xsi:type="dcterms:W3CDTF">2017-09-26T09:11:00Z</dcterms:modified>
</cp:coreProperties>
</file>